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6EB14" w14:textId="6BCA3C92" w:rsidR="006C475A" w:rsidRPr="001E220B" w:rsidRDefault="007F0510" w:rsidP="006C475A">
      <w:pPr>
        <w:tabs>
          <w:tab w:val="left" w:pos="705"/>
        </w:tabs>
        <w:spacing w:after="0" w:line="240" w:lineRule="auto"/>
        <w:rPr>
          <w:rFonts w:cs="Arial"/>
          <w:szCs w:val="20"/>
        </w:rPr>
      </w:pPr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300DFBAD" wp14:editId="111F6025">
            <wp:simplePos x="0" y="0"/>
            <wp:positionH relativeFrom="page">
              <wp:posOffset>114300</wp:posOffset>
            </wp:positionH>
            <wp:positionV relativeFrom="margin">
              <wp:posOffset>-144145</wp:posOffset>
            </wp:positionV>
            <wp:extent cx="5562600" cy="7323455"/>
            <wp:effectExtent l="0" t="0" r="0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aus Hahne\Desktop\Hoffest 2013\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73234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C714C89" wp14:editId="4D23F2BB">
                <wp:simplePos x="0" y="0"/>
                <wp:positionH relativeFrom="column">
                  <wp:posOffset>542925</wp:posOffset>
                </wp:positionH>
                <wp:positionV relativeFrom="paragraph">
                  <wp:posOffset>-562610</wp:posOffset>
                </wp:positionV>
                <wp:extent cx="8058150" cy="381000"/>
                <wp:effectExtent l="0" t="0" r="19050" b="1905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81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14EA2" w14:textId="0228679F" w:rsidR="00001E3F" w:rsidRPr="00001E3F" w:rsidRDefault="006C475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01E3F">
                              <w:rPr>
                                <w:sz w:val="44"/>
                                <w:szCs w:val="44"/>
                              </w:rPr>
                              <w:t>Herzlich Willkommen auf unserem Hof</w:t>
                            </w:r>
                            <w:r w:rsidR="00001E3F" w:rsidRPr="00001E3F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001E3F" w:rsidRPr="00001E3F">
                              <w:rPr>
                                <w:sz w:val="24"/>
                                <w:szCs w:val="24"/>
                              </w:rPr>
                              <w:t>Öffnungszeiten 10-1</w:t>
                            </w:r>
                            <w:r w:rsidR="00611EB5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="00001E3F" w:rsidRPr="00001E3F">
                              <w:rPr>
                                <w:sz w:val="24"/>
                                <w:szCs w:val="24"/>
                              </w:rPr>
                              <w:t xml:space="preserve"> Uhr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714C8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2.75pt;margin-top:-44.3pt;width:634.5pt;height:3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" strokecolor="white [3212]">
                <v:textbox>
                  <w:txbxContent>
                    <w:p w14:paraId="58314EA2" w14:textId="0228679F" w:rsidR="00001E3F" w:rsidRPr="00001E3F" w:rsidRDefault="006C475A">
                      <w:pPr>
                        <w:rPr>
                          <w:sz w:val="24"/>
                          <w:szCs w:val="24"/>
                        </w:rPr>
                      </w:pPr>
                      <w:r w:rsidRPr="00001E3F">
                        <w:rPr>
                          <w:sz w:val="44"/>
                          <w:szCs w:val="44"/>
                        </w:rPr>
                        <w:t>Herzlich Willkommen auf unserem Hof</w:t>
                      </w:r>
                      <w:r w:rsidR="00001E3F" w:rsidRPr="00001E3F">
                        <w:rPr>
                          <w:sz w:val="44"/>
                          <w:szCs w:val="44"/>
                        </w:rPr>
                        <w:t xml:space="preserve"> </w:t>
                      </w:r>
                      <w:r w:rsidR="00001E3F" w:rsidRPr="00001E3F">
                        <w:rPr>
                          <w:sz w:val="24"/>
                          <w:szCs w:val="24"/>
                        </w:rPr>
                        <w:t>Öffnungszeiten 10-1</w:t>
                      </w:r>
                      <w:r w:rsidR="00611EB5">
                        <w:rPr>
                          <w:sz w:val="24"/>
                          <w:szCs w:val="24"/>
                        </w:rPr>
                        <w:t>7</w:t>
                      </w:r>
                      <w:r w:rsidR="00001E3F" w:rsidRPr="00001E3F">
                        <w:rPr>
                          <w:sz w:val="24"/>
                          <w:szCs w:val="24"/>
                        </w:rPr>
                        <w:t xml:space="preserve"> Uhr</w:t>
                      </w:r>
                    </w:p>
                  </w:txbxContent>
                </v:textbox>
              </v:shape>
            </w:pict>
          </mc:Fallback>
        </mc:AlternateContent>
      </w:r>
      <w:r w:rsidR="002A23C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A24192" wp14:editId="25BA3DCE">
                <wp:simplePos x="0" y="0"/>
                <wp:positionH relativeFrom="column">
                  <wp:posOffset>-15875</wp:posOffset>
                </wp:positionH>
                <wp:positionV relativeFrom="paragraph">
                  <wp:posOffset>-89535</wp:posOffset>
                </wp:positionV>
                <wp:extent cx="257175" cy="228600"/>
                <wp:effectExtent l="0" t="0" r="28575" b="1905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28F08A" w14:textId="77777777" w:rsidR="002A23C6" w:rsidRDefault="002A23C6">
                            <w:r w:rsidRPr="00BD0652"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24192" id="Textfeld 6" o:spid="_x0000_s1027" type="#_x0000_t202" style="position:absolute;margin-left:-1.25pt;margin-top:-7.05pt;width:20.25pt;height:1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" fillcolor="white [3212]" strokeweight=".5pt">
                <v:textbox>
                  <w:txbxContent>
                    <w:p w14:paraId="5228F08A" w14:textId="77777777" w:rsidR="002A23C6" w:rsidRDefault="002A23C6">
                      <w:r w:rsidRPr="00BD0652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C475A">
        <w:rPr>
          <w:rFonts w:cs="Arial"/>
          <w:b/>
          <w:noProof/>
          <w:sz w:val="20"/>
          <w:szCs w:val="20"/>
          <w:u w:val="single"/>
          <w:lang w:eastAsia="de-DE"/>
        </w:rPr>
        <w:t xml:space="preserve"> </w:t>
      </w:r>
      <w:r w:rsidR="006C475A" w:rsidRPr="001E220B">
        <w:rPr>
          <w:rFonts w:cs="Arial"/>
          <w:b/>
          <w:noProof/>
          <w:sz w:val="24"/>
          <w:szCs w:val="20"/>
          <w:u w:val="single"/>
          <w:lang w:eastAsia="de-DE"/>
        </w:rPr>
        <w:t>1</w:t>
      </w:r>
      <w:r w:rsidR="002A23C6" w:rsidRPr="001E220B">
        <w:rPr>
          <w:rFonts w:cs="Arial"/>
          <w:b/>
          <w:noProof/>
          <w:szCs w:val="20"/>
          <w:u w:val="single"/>
          <w:lang w:eastAsia="de-DE"/>
        </w:rPr>
        <w:t xml:space="preserve">     </w:t>
      </w:r>
      <w:r w:rsidR="006C475A" w:rsidRPr="001E220B">
        <w:rPr>
          <w:rFonts w:cs="Arial"/>
          <w:b/>
          <w:noProof/>
          <w:szCs w:val="20"/>
          <w:u w:val="single"/>
          <w:lang w:eastAsia="de-DE"/>
        </w:rPr>
        <w:t xml:space="preserve"> Filmvorführung</w:t>
      </w:r>
      <w:r w:rsidR="006C475A" w:rsidRPr="001E220B">
        <w:rPr>
          <w:rFonts w:cs="Arial"/>
          <w:b/>
          <w:szCs w:val="20"/>
          <w:u w:val="single"/>
        </w:rPr>
        <w:t xml:space="preserve"> mit anschl. Lagerführung:</w:t>
      </w:r>
      <w:r w:rsidR="006C475A" w:rsidRPr="001E220B">
        <w:rPr>
          <w:rFonts w:cs="Arial"/>
          <w:szCs w:val="20"/>
        </w:rPr>
        <w:t xml:space="preserve"> Arbeiten im Obstbaubetrieb</w:t>
      </w:r>
    </w:p>
    <w:p w14:paraId="34151C28" w14:textId="77777777" w:rsidR="006C475A" w:rsidRPr="001E220B" w:rsidRDefault="00F337B3" w:rsidP="006C475A">
      <w:pPr>
        <w:tabs>
          <w:tab w:val="left" w:pos="705"/>
        </w:tabs>
        <w:spacing w:after="0" w:line="240" w:lineRule="auto"/>
        <w:rPr>
          <w:rFonts w:cs="Arial"/>
          <w:szCs w:val="20"/>
        </w:rPr>
      </w:pPr>
      <w:r w:rsidRPr="001E220B">
        <w:rPr>
          <w:rFonts w:cs="Arial"/>
          <w:szCs w:val="20"/>
        </w:rPr>
        <w:t>Kommentar: Claus Dö</w:t>
      </w:r>
      <w:r w:rsidR="006C475A" w:rsidRPr="001E220B">
        <w:rPr>
          <w:rFonts w:cs="Arial"/>
          <w:szCs w:val="20"/>
        </w:rPr>
        <w:t>ring</w:t>
      </w:r>
    </w:p>
    <w:p w14:paraId="28E605B9" w14:textId="77777777" w:rsidR="006C475A" w:rsidRPr="001E220B" w:rsidRDefault="006C475A" w:rsidP="006C475A">
      <w:pPr>
        <w:tabs>
          <w:tab w:val="left" w:pos="705"/>
        </w:tabs>
        <w:spacing w:after="0" w:line="240" w:lineRule="auto"/>
        <w:rPr>
          <w:rFonts w:cs="Arial"/>
          <w:szCs w:val="20"/>
        </w:rPr>
      </w:pPr>
      <w:r w:rsidRPr="001E220B">
        <w:rPr>
          <w:rFonts w:cs="Arial"/>
          <w:szCs w:val="20"/>
        </w:rPr>
        <w:t>Folien und Netze, Süßkirschen, Fruchtausdünnung, Beerenobst und</w:t>
      </w:r>
    </w:p>
    <w:p w14:paraId="1B763FDC" w14:textId="77777777" w:rsidR="006C475A" w:rsidRPr="001E220B" w:rsidRDefault="006C475A" w:rsidP="006C475A">
      <w:pPr>
        <w:tabs>
          <w:tab w:val="left" w:pos="705"/>
        </w:tabs>
        <w:spacing w:after="0" w:line="240" w:lineRule="auto"/>
        <w:rPr>
          <w:rFonts w:cs="Arial"/>
          <w:szCs w:val="20"/>
        </w:rPr>
      </w:pPr>
      <w:r w:rsidRPr="001E220B">
        <w:rPr>
          <w:rFonts w:cs="Arial"/>
          <w:szCs w:val="20"/>
        </w:rPr>
        <w:t>Obstverarbeitung.</w:t>
      </w:r>
    </w:p>
    <w:p w14:paraId="227C907F" w14:textId="77777777" w:rsidR="006C475A" w:rsidRPr="001E220B" w:rsidRDefault="006C475A" w:rsidP="006C475A">
      <w:pPr>
        <w:tabs>
          <w:tab w:val="left" w:pos="705"/>
        </w:tabs>
        <w:spacing w:after="0" w:line="240" w:lineRule="auto"/>
        <w:rPr>
          <w:rFonts w:cs="Arial"/>
          <w:szCs w:val="20"/>
        </w:rPr>
      </w:pPr>
      <w:r w:rsidRPr="001E220B">
        <w:rPr>
          <w:rFonts w:cs="Arial"/>
          <w:szCs w:val="20"/>
        </w:rPr>
        <w:t>Sie bekommen einen guten Einblick in unsere Arbeitsabläufe.</w:t>
      </w:r>
    </w:p>
    <w:p w14:paraId="1FC02D1C" w14:textId="77777777" w:rsidR="006C475A" w:rsidRPr="001E220B" w:rsidRDefault="006C475A" w:rsidP="006C475A">
      <w:pPr>
        <w:tabs>
          <w:tab w:val="left" w:pos="705"/>
        </w:tabs>
        <w:spacing w:after="0" w:line="240" w:lineRule="auto"/>
        <w:rPr>
          <w:rFonts w:cs="Arial"/>
          <w:szCs w:val="20"/>
        </w:rPr>
      </w:pPr>
      <w:r w:rsidRPr="001E220B">
        <w:rPr>
          <w:rFonts w:cs="Arial"/>
          <w:szCs w:val="20"/>
        </w:rPr>
        <w:t xml:space="preserve">Zeiten: </w:t>
      </w:r>
      <w:r w:rsidR="00C221D6">
        <w:rPr>
          <w:rFonts w:cs="Arial"/>
          <w:b/>
          <w:szCs w:val="20"/>
        </w:rPr>
        <w:t>1</w:t>
      </w:r>
      <w:r w:rsidR="004D0321">
        <w:rPr>
          <w:rFonts w:cs="Arial"/>
          <w:b/>
          <w:szCs w:val="20"/>
        </w:rPr>
        <w:t>1</w:t>
      </w:r>
      <w:r w:rsidR="00C221D6">
        <w:rPr>
          <w:rFonts w:cs="Arial"/>
          <w:b/>
          <w:szCs w:val="20"/>
        </w:rPr>
        <w:t>:30, 1</w:t>
      </w:r>
      <w:r w:rsidR="004D0321">
        <w:rPr>
          <w:rFonts w:cs="Arial"/>
          <w:b/>
          <w:szCs w:val="20"/>
        </w:rPr>
        <w:t>3</w:t>
      </w:r>
      <w:r w:rsidR="00C221D6">
        <w:rPr>
          <w:rFonts w:cs="Arial"/>
          <w:b/>
          <w:szCs w:val="20"/>
        </w:rPr>
        <w:t>:30</w:t>
      </w:r>
      <w:r w:rsidR="004D0321">
        <w:rPr>
          <w:rFonts w:cs="Arial"/>
          <w:b/>
          <w:szCs w:val="20"/>
        </w:rPr>
        <w:t>, 15:30</w:t>
      </w:r>
      <w:r w:rsidR="00603E68" w:rsidRPr="001E220B">
        <w:rPr>
          <w:rFonts w:cs="Arial"/>
          <w:b/>
          <w:szCs w:val="20"/>
        </w:rPr>
        <w:t xml:space="preserve">  </w:t>
      </w:r>
      <w:r w:rsidR="002C4821" w:rsidRPr="001E220B">
        <w:rPr>
          <w:rFonts w:cs="Arial"/>
          <w:szCs w:val="20"/>
        </w:rPr>
        <w:t xml:space="preserve">Dauer: ca. 30 </w:t>
      </w:r>
      <w:r w:rsidRPr="001E220B">
        <w:rPr>
          <w:rFonts w:cs="Arial"/>
          <w:szCs w:val="20"/>
        </w:rPr>
        <w:t>Minuten</w:t>
      </w:r>
    </w:p>
    <w:p w14:paraId="2A8F3DE6" w14:textId="77777777" w:rsidR="006C475A" w:rsidRPr="001E220B" w:rsidRDefault="000A73E5" w:rsidP="006C475A">
      <w:pPr>
        <w:tabs>
          <w:tab w:val="left" w:pos="705"/>
        </w:tabs>
        <w:spacing w:after="0" w:line="240" w:lineRule="auto"/>
        <w:rPr>
          <w:rFonts w:cs="Arial"/>
          <w:szCs w:val="20"/>
        </w:rPr>
      </w:pPr>
      <w:r w:rsidRPr="001E220B">
        <w:rPr>
          <w:rFonts w:cs="Arial"/>
          <w:noProof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E1D16A" wp14:editId="162BCE97">
                <wp:simplePos x="0" y="0"/>
                <wp:positionH relativeFrom="column">
                  <wp:posOffset>-15875</wp:posOffset>
                </wp:positionH>
                <wp:positionV relativeFrom="paragraph">
                  <wp:posOffset>65405</wp:posOffset>
                </wp:positionV>
                <wp:extent cx="257175" cy="228600"/>
                <wp:effectExtent l="0" t="0" r="28575" b="1905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7BFD93" w14:textId="77777777" w:rsidR="000A73E5" w:rsidRDefault="000A73E5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1D16A" id="Textfeld 8" o:spid="_x0000_s1028" type="#_x0000_t202" style="position:absolute;margin-left:-1.25pt;margin-top:5.15pt;width:20.2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" fillcolor="white [3212]" strokeweight=".5pt">
                <v:textbox>
                  <w:txbxContent>
                    <w:p w14:paraId="3E7BFD93" w14:textId="77777777" w:rsidR="000A73E5" w:rsidRDefault="000A73E5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54467945" w14:textId="77777777" w:rsidR="006C475A" w:rsidRPr="001E220B" w:rsidRDefault="006C475A" w:rsidP="006C475A">
      <w:pPr>
        <w:tabs>
          <w:tab w:val="left" w:pos="705"/>
        </w:tabs>
        <w:spacing w:after="0" w:line="240" w:lineRule="auto"/>
        <w:rPr>
          <w:rFonts w:cs="Arial"/>
          <w:szCs w:val="20"/>
        </w:rPr>
      </w:pPr>
      <w:r w:rsidRPr="001E220B">
        <w:rPr>
          <w:rFonts w:cs="Arial"/>
          <w:b/>
          <w:szCs w:val="20"/>
          <w:u w:val="single"/>
        </w:rPr>
        <w:t xml:space="preserve"> 2</w:t>
      </w:r>
      <w:r w:rsidR="002A23C6" w:rsidRPr="001E220B">
        <w:rPr>
          <w:rFonts w:cs="Arial"/>
          <w:b/>
          <w:szCs w:val="20"/>
          <w:u w:val="single"/>
        </w:rPr>
        <w:t xml:space="preserve">  </w:t>
      </w:r>
      <w:r w:rsidR="000A73E5" w:rsidRPr="001E220B">
        <w:rPr>
          <w:rFonts w:cs="Arial"/>
          <w:b/>
          <w:szCs w:val="20"/>
          <w:u w:val="single"/>
        </w:rPr>
        <w:t xml:space="preserve">   </w:t>
      </w:r>
      <w:r w:rsidRPr="001E220B">
        <w:rPr>
          <w:rFonts w:cs="Arial"/>
          <w:b/>
          <w:szCs w:val="20"/>
          <w:u w:val="single"/>
        </w:rPr>
        <w:t xml:space="preserve"> Kasperletheater:</w:t>
      </w:r>
      <w:r w:rsidRPr="001E220B">
        <w:rPr>
          <w:rFonts w:cs="Arial"/>
          <w:szCs w:val="20"/>
        </w:rPr>
        <w:t xml:space="preserve"> Spaß und Unterhaltung für Kinder</w:t>
      </w:r>
    </w:p>
    <w:p w14:paraId="2EA7284E" w14:textId="77777777" w:rsidR="006C475A" w:rsidRPr="001E220B" w:rsidRDefault="006C475A" w:rsidP="006C475A">
      <w:pPr>
        <w:tabs>
          <w:tab w:val="left" w:pos="705"/>
        </w:tabs>
        <w:spacing w:after="0" w:line="240" w:lineRule="auto"/>
        <w:rPr>
          <w:rFonts w:cs="Arial"/>
          <w:szCs w:val="20"/>
        </w:rPr>
      </w:pPr>
      <w:r w:rsidRPr="001E220B">
        <w:rPr>
          <w:rFonts w:cs="Arial"/>
          <w:szCs w:val="20"/>
        </w:rPr>
        <w:t xml:space="preserve">Zeiten: </w:t>
      </w:r>
      <w:r w:rsidRPr="001E220B">
        <w:rPr>
          <w:rFonts w:cs="Arial"/>
          <w:b/>
          <w:szCs w:val="20"/>
        </w:rPr>
        <w:t>11:</w:t>
      </w:r>
      <w:r w:rsidR="004D0321">
        <w:rPr>
          <w:rFonts w:cs="Arial"/>
          <w:b/>
          <w:szCs w:val="20"/>
        </w:rPr>
        <w:t>3</w:t>
      </w:r>
      <w:r w:rsidRPr="001E220B">
        <w:rPr>
          <w:rFonts w:cs="Arial"/>
          <w:b/>
          <w:szCs w:val="20"/>
        </w:rPr>
        <w:t xml:space="preserve">0, </w:t>
      </w:r>
      <w:r w:rsidR="004D0321">
        <w:rPr>
          <w:rFonts w:cs="Arial"/>
          <w:b/>
          <w:szCs w:val="20"/>
        </w:rPr>
        <w:t>14</w:t>
      </w:r>
      <w:r w:rsidRPr="001E220B">
        <w:rPr>
          <w:rFonts w:cs="Arial"/>
          <w:b/>
          <w:szCs w:val="20"/>
        </w:rPr>
        <w:t>:30</w:t>
      </w:r>
      <w:r w:rsidR="004D0321">
        <w:rPr>
          <w:rFonts w:cs="Arial"/>
          <w:b/>
          <w:szCs w:val="20"/>
        </w:rPr>
        <w:t xml:space="preserve"> </w:t>
      </w:r>
      <w:r w:rsidRPr="001E220B">
        <w:rPr>
          <w:rFonts w:cs="Arial"/>
          <w:b/>
          <w:szCs w:val="20"/>
        </w:rPr>
        <w:t xml:space="preserve">Uhr  </w:t>
      </w:r>
      <w:r w:rsidRPr="001E220B">
        <w:rPr>
          <w:rFonts w:cs="Arial"/>
          <w:szCs w:val="20"/>
        </w:rPr>
        <w:t>Dauer: ca. 20 Minuten</w:t>
      </w:r>
    </w:p>
    <w:p w14:paraId="5DC202D0" w14:textId="77777777" w:rsidR="006C475A" w:rsidRPr="001E220B" w:rsidRDefault="000A73E5" w:rsidP="006C475A">
      <w:pPr>
        <w:tabs>
          <w:tab w:val="left" w:pos="705"/>
        </w:tabs>
        <w:spacing w:after="0" w:line="240" w:lineRule="auto"/>
        <w:rPr>
          <w:rFonts w:cs="Arial"/>
          <w:szCs w:val="20"/>
        </w:rPr>
      </w:pPr>
      <w:r w:rsidRPr="001E220B">
        <w:rPr>
          <w:rFonts w:cs="Arial"/>
          <w:noProof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12CBB" wp14:editId="273DCC6A">
                <wp:simplePos x="0" y="0"/>
                <wp:positionH relativeFrom="column">
                  <wp:posOffset>-15875</wp:posOffset>
                </wp:positionH>
                <wp:positionV relativeFrom="paragraph">
                  <wp:posOffset>57785</wp:posOffset>
                </wp:positionV>
                <wp:extent cx="266700" cy="238125"/>
                <wp:effectExtent l="0" t="0" r="19050" b="28575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02CCEF" w14:textId="77777777" w:rsidR="000A73E5" w:rsidRDefault="000A73E5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12CBB" id="Textfeld 10" o:spid="_x0000_s1029" type="#_x0000_t202" style="position:absolute;margin-left:-1.25pt;margin-top:4.55pt;width:21pt;height:1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" fillcolor="white [3212]" strokeweight=".5pt">
                <v:textbox>
                  <w:txbxContent>
                    <w:p w14:paraId="7F02CCEF" w14:textId="77777777" w:rsidR="000A73E5" w:rsidRDefault="000A73E5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76F2D487" w14:textId="77777777" w:rsidR="006C475A" w:rsidRPr="001E220B" w:rsidRDefault="006C475A" w:rsidP="006C475A">
      <w:pPr>
        <w:tabs>
          <w:tab w:val="left" w:pos="705"/>
        </w:tabs>
        <w:spacing w:after="0" w:line="240" w:lineRule="auto"/>
        <w:rPr>
          <w:rFonts w:cs="Arial"/>
          <w:b/>
          <w:szCs w:val="20"/>
          <w:u w:val="single"/>
        </w:rPr>
      </w:pPr>
      <w:r w:rsidRPr="001E220B">
        <w:rPr>
          <w:rFonts w:cs="Arial"/>
          <w:b/>
          <w:szCs w:val="20"/>
          <w:u w:val="single"/>
        </w:rPr>
        <w:t xml:space="preserve"> 3 </w:t>
      </w:r>
      <w:r w:rsidR="000A73E5" w:rsidRPr="001E220B">
        <w:rPr>
          <w:rFonts w:cs="Arial"/>
          <w:b/>
          <w:szCs w:val="20"/>
          <w:u w:val="single"/>
        </w:rPr>
        <w:t xml:space="preserve">      </w:t>
      </w:r>
      <w:r w:rsidRPr="001E220B">
        <w:rPr>
          <w:rFonts w:cs="Arial"/>
          <w:b/>
          <w:szCs w:val="20"/>
          <w:u w:val="single"/>
        </w:rPr>
        <w:t>Traktorfahrten in die Plantage</w:t>
      </w:r>
      <w:r w:rsidR="0087566B" w:rsidRPr="001E220B">
        <w:rPr>
          <w:rFonts w:cs="Arial"/>
          <w:b/>
          <w:szCs w:val="20"/>
          <w:u w:val="single"/>
        </w:rPr>
        <w:t>:</w:t>
      </w:r>
    </w:p>
    <w:p w14:paraId="5CD03F9E" w14:textId="77777777" w:rsidR="006C475A" w:rsidRPr="001E220B" w:rsidRDefault="00A3594C" w:rsidP="006C475A">
      <w:pPr>
        <w:tabs>
          <w:tab w:val="left" w:pos="705"/>
        </w:tabs>
        <w:spacing w:after="0" w:line="240" w:lineRule="auto"/>
        <w:rPr>
          <w:rFonts w:cs="Arial"/>
          <w:szCs w:val="20"/>
        </w:rPr>
      </w:pPr>
      <w:r w:rsidRPr="001E220B">
        <w:rPr>
          <w:rFonts w:cs="Arial"/>
          <w:szCs w:val="20"/>
        </w:rPr>
        <w:t>– rund um die Uhr (</w:t>
      </w:r>
      <w:r w:rsidR="006C475A" w:rsidRPr="001E220B">
        <w:rPr>
          <w:rFonts w:cs="Arial"/>
          <w:b/>
          <w:szCs w:val="20"/>
        </w:rPr>
        <w:t>10-</w:t>
      </w:r>
      <w:r w:rsidR="00056166">
        <w:rPr>
          <w:rFonts w:cs="Arial"/>
          <w:b/>
          <w:szCs w:val="20"/>
        </w:rPr>
        <w:t xml:space="preserve">16:45 </w:t>
      </w:r>
      <w:r w:rsidR="006C475A" w:rsidRPr="001E220B">
        <w:rPr>
          <w:rFonts w:cs="Arial"/>
          <w:szCs w:val="20"/>
        </w:rPr>
        <w:t xml:space="preserve">Uhr) Dauer: ca. </w:t>
      </w:r>
      <w:r w:rsidR="002C4821" w:rsidRPr="001E220B">
        <w:rPr>
          <w:rFonts w:cs="Arial"/>
          <w:szCs w:val="20"/>
        </w:rPr>
        <w:t>2</w:t>
      </w:r>
      <w:r w:rsidR="006C475A" w:rsidRPr="001E220B">
        <w:rPr>
          <w:rFonts w:cs="Arial"/>
          <w:szCs w:val="20"/>
        </w:rPr>
        <w:t>0 Minuten</w:t>
      </w:r>
    </w:p>
    <w:p w14:paraId="3C2584EA" w14:textId="77777777" w:rsidR="006C475A" w:rsidRPr="001E220B" w:rsidRDefault="006C475A" w:rsidP="006C475A">
      <w:pPr>
        <w:tabs>
          <w:tab w:val="left" w:pos="705"/>
        </w:tabs>
        <w:spacing w:after="0" w:line="240" w:lineRule="auto"/>
        <w:rPr>
          <w:rFonts w:cs="Arial"/>
          <w:szCs w:val="20"/>
        </w:rPr>
      </w:pPr>
      <w:r w:rsidRPr="001E220B">
        <w:rPr>
          <w:rFonts w:cs="Arial"/>
          <w:szCs w:val="20"/>
        </w:rPr>
        <w:t xml:space="preserve">Kommentar: </w:t>
      </w:r>
      <w:r w:rsidR="0087566B" w:rsidRPr="001E220B">
        <w:rPr>
          <w:rFonts w:cs="Arial"/>
          <w:szCs w:val="20"/>
        </w:rPr>
        <w:t>Stephanie Hahne,</w:t>
      </w:r>
      <w:r w:rsidR="00F337B3" w:rsidRPr="001E220B">
        <w:rPr>
          <w:rFonts w:cs="Arial"/>
          <w:szCs w:val="20"/>
        </w:rPr>
        <w:t xml:space="preserve"> Klaus Hahne</w:t>
      </w:r>
    </w:p>
    <w:p w14:paraId="0668C9CC" w14:textId="77777777" w:rsidR="006C475A" w:rsidRPr="001E220B" w:rsidRDefault="006C475A" w:rsidP="006C475A">
      <w:pPr>
        <w:tabs>
          <w:tab w:val="left" w:pos="705"/>
        </w:tabs>
        <w:spacing w:after="0" w:line="240" w:lineRule="auto"/>
        <w:rPr>
          <w:rFonts w:cs="Arial"/>
          <w:szCs w:val="20"/>
        </w:rPr>
      </w:pPr>
      <w:r w:rsidRPr="001E220B">
        <w:rPr>
          <w:rFonts w:cs="Arial"/>
          <w:szCs w:val="20"/>
        </w:rPr>
        <w:t>Aktuelle Themen: Obstvielfalten, Tafeltrauben,</w:t>
      </w:r>
      <w:r w:rsidR="00C02977" w:rsidRPr="001E220B">
        <w:rPr>
          <w:rFonts w:cs="Arial"/>
          <w:szCs w:val="20"/>
        </w:rPr>
        <w:t xml:space="preserve"> Mini-Kiwis</w:t>
      </w:r>
    </w:p>
    <w:p w14:paraId="7D1240D7" w14:textId="77777777" w:rsidR="006C475A" w:rsidRPr="001E220B" w:rsidRDefault="006C475A" w:rsidP="006C475A">
      <w:pPr>
        <w:tabs>
          <w:tab w:val="left" w:pos="705"/>
        </w:tabs>
        <w:spacing w:after="0" w:line="240" w:lineRule="auto"/>
        <w:rPr>
          <w:rFonts w:cs="Arial"/>
          <w:szCs w:val="20"/>
        </w:rPr>
      </w:pPr>
      <w:r w:rsidRPr="001E220B">
        <w:rPr>
          <w:rFonts w:cs="Arial"/>
          <w:szCs w:val="20"/>
        </w:rPr>
        <w:t>Regendächer, Insektenhäuser und vieles mehr!</w:t>
      </w:r>
    </w:p>
    <w:p w14:paraId="404E7EFA" w14:textId="77777777" w:rsidR="006C475A" w:rsidRPr="001E220B" w:rsidRDefault="006C475A" w:rsidP="006C475A">
      <w:pPr>
        <w:tabs>
          <w:tab w:val="left" w:pos="705"/>
        </w:tabs>
        <w:spacing w:after="0" w:line="240" w:lineRule="auto"/>
        <w:rPr>
          <w:rFonts w:cs="Arial"/>
          <w:szCs w:val="20"/>
        </w:rPr>
      </w:pPr>
      <w:r w:rsidRPr="001E220B">
        <w:rPr>
          <w:rFonts w:cs="Arial"/>
          <w:szCs w:val="20"/>
        </w:rPr>
        <w:t>Eine erlebnisreiche Fahrt durch unsere Obstanlagen!</w:t>
      </w:r>
    </w:p>
    <w:p w14:paraId="1E6A14DD" w14:textId="77777777" w:rsidR="006C475A" w:rsidRPr="001E220B" w:rsidRDefault="000A73E5" w:rsidP="006C475A">
      <w:pPr>
        <w:tabs>
          <w:tab w:val="left" w:pos="705"/>
        </w:tabs>
        <w:spacing w:after="0" w:line="240" w:lineRule="auto"/>
        <w:rPr>
          <w:rFonts w:cs="Arial"/>
          <w:szCs w:val="20"/>
        </w:rPr>
      </w:pPr>
      <w:r w:rsidRPr="001E220B">
        <w:rPr>
          <w:rFonts w:cs="Arial"/>
          <w:noProof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D7C71E" wp14:editId="58FE7DBF">
                <wp:simplePos x="0" y="0"/>
                <wp:positionH relativeFrom="column">
                  <wp:posOffset>-15875</wp:posOffset>
                </wp:positionH>
                <wp:positionV relativeFrom="paragraph">
                  <wp:posOffset>86995</wp:posOffset>
                </wp:positionV>
                <wp:extent cx="257175" cy="247650"/>
                <wp:effectExtent l="0" t="0" r="28575" b="1905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F6E7C5" w14:textId="77777777" w:rsidR="000A73E5" w:rsidRDefault="000A73E5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D7C71E" id="Textfeld 11" o:spid="_x0000_s1030" type="#_x0000_t202" style="position:absolute;margin-left:-1.25pt;margin-top:6.85pt;width:20.25pt;height:1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" fillcolor="white [3212]" strokeweight=".5pt">
                <v:textbox>
                  <w:txbxContent>
                    <w:p w14:paraId="39F6E7C5" w14:textId="77777777" w:rsidR="000A73E5" w:rsidRDefault="000A73E5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66AF262B" w14:textId="77777777" w:rsidR="006C475A" w:rsidRPr="001E220B" w:rsidRDefault="006C475A" w:rsidP="006C475A">
      <w:pPr>
        <w:tabs>
          <w:tab w:val="left" w:pos="705"/>
        </w:tabs>
        <w:spacing w:after="0" w:line="240" w:lineRule="auto"/>
        <w:rPr>
          <w:rFonts w:cs="Arial"/>
          <w:szCs w:val="20"/>
        </w:rPr>
      </w:pPr>
      <w:r w:rsidRPr="001E220B">
        <w:rPr>
          <w:rFonts w:cs="Arial"/>
          <w:b/>
          <w:szCs w:val="20"/>
          <w:u w:val="single"/>
        </w:rPr>
        <w:t xml:space="preserve"> 4 </w:t>
      </w:r>
      <w:r w:rsidR="000A73E5" w:rsidRPr="001E220B">
        <w:rPr>
          <w:rFonts w:cs="Arial"/>
          <w:b/>
          <w:szCs w:val="20"/>
          <w:u w:val="single"/>
        </w:rPr>
        <w:t xml:space="preserve">     </w:t>
      </w:r>
      <w:r w:rsidRPr="001E220B">
        <w:rPr>
          <w:rFonts w:cs="Arial"/>
          <w:b/>
          <w:szCs w:val="20"/>
          <w:u w:val="single"/>
        </w:rPr>
        <w:t>Film</w:t>
      </w:r>
      <w:r w:rsidR="00611EB5">
        <w:rPr>
          <w:rFonts w:cs="Arial"/>
          <w:b/>
          <w:szCs w:val="20"/>
          <w:u w:val="single"/>
        </w:rPr>
        <w:t>vorführung</w:t>
      </w:r>
      <w:r w:rsidR="0087566B" w:rsidRPr="001E220B">
        <w:rPr>
          <w:rFonts w:cs="Arial"/>
          <w:b/>
          <w:szCs w:val="20"/>
          <w:u w:val="single"/>
        </w:rPr>
        <w:t>:</w:t>
      </w:r>
      <w:r w:rsidR="00EB24EF" w:rsidRPr="001E220B">
        <w:rPr>
          <w:rFonts w:cs="Arial"/>
          <w:szCs w:val="20"/>
        </w:rPr>
        <w:t xml:space="preserve"> – selbstgedreht</w:t>
      </w:r>
      <w:r w:rsidRPr="001E220B">
        <w:rPr>
          <w:rFonts w:cs="Arial"/>
          <w:szCs w:val="20"/>
        </w:rPr>
        <w:t>:</w:t>
      </w:r>
      <w:r w:rsidR="00EB24EF" w:rsidRPr="001E220B">
        <w:rPr>
          <w:rFonts w:cs="Arial"/>
          <w:szCs w:val="20"/>
        </w:rPr>
        <w:t xml:space="preserve"> </w:t>
      </w:r>
      <w:r w:rsidR="00F533FD" w:rsidRPr="001E220B">
        <w:rPr>
          <w:rFonts w:cs="Arial"/>
          <w:b/>
          <w:szCs w:val="20"/>
        </w:rPr>
        <w:t>Ein</w:t>
      </w:r>
      <w:r w:rsidRPr="001E220B">
        <w:rPr>
          <w:rFonts w:cs="Arial"/>
          <w:szCs w:val="20"/>
        </w:rPr>
        <w:t xml:space="preserve"> </w:t>
      </w:r>
      <w:r w:rsidR="00F533FD" w:rsidRPr="001E220B">
        <w:rPr>
          <w:rFonts w:cs="Arial"/>
          <w:b/>
          <w:szCs w:val="20"/>
        </w:rPr>
        <w:t>Rundflug über die Obstplantagen</w:t>
      </w:r>
    </w:p>
    <w:p w14:paraId="68582F30" w14:textId="77777777" w:rsidR="006C475A" w:rsidRPr="001E220B" w:rsidRDefault="006C475A" w:rsidP="006C475A">
      <w:pPr>
        <w:tabs>
          <w:tab w:val="left" w:pos="705"/>
        </w:tabs>
        <w:spacing w:after="0" w:line="240" w:lineRule="auto"/>
        <w:rPr>
          <w:rFonts w:cs="Arial"/>
          <w:szCs w:val="20"/>
        </w:rPr>
      </w:pPr>
      <w:r w:rsidRPr="001E220B">
        <w:rPr>
          <w:rFonts w:cs="Arial"/>
          <w:szCs w:val="20"/>
        </w:rPr>
        <w:t xml:space="preserve">Kommentar: </w:t>
      </w:r>
      <w:r w:rsidR="00F337B3" w:rsidRPr="001E220B">
        <w:rPr>
          <w:rFonts w:cs="Arial"/>
          <w:szCs w:val="20"/>
        </w:rPr>
        <w:t>Claus Döring</w:t>
      </w:r>
    </w:p>
    <w:p w14:paraId="1A17300A" w14:textId="77777777" w:rsidR="006C475A" w:rsidRPr="001E220B" w:rsidRDefault="006C475A" w:rsidP="006C475A">
      <w:pPr>
        <w:tabs>
          <w:tab w:val="left" w:pos="705"/>
        </w:tabs>
        <w:spacing w:after="0" w:line="240" w:lineRule="auto"/>
        <w:rPr>
          <w:rFonts w:cs="Arial"/>
          <w:szCs w:val="20"/>
        </w:rPr>
      </w:pPr>
      <w:r w:rsidRPr="001E220B">
        <w:rPr>
          <w:rFonts w:cs="Arial"/>
          <w:szCs w:val="20"/>
        </w:rPr>
        <w:t>Jeder Kunde sollte diesen Film gesehen haben!</w:t>
      </w:r>
    </w:p>
    <w:p w14:paraId="069A9CD2" w14:textId="3F495E21" w:rsidR="006C475A" w:rsidRPr="001E220B" w:rsidRDefault="006C475A" w:rsidP="006C475A">
      <w:pPr>
        <w:tabs>
          <w:tab w:val="left" w:pos="705"/>
        </w:tabs>
        <w:spacing w:after="0" w:line="240" w:lineRule="auto"/>
        <w:rPr>
          <w:rFonts w:cs="Arial"/>
          <w:szCs w:val="20"/>
        </w:rPr>
      </w:pPr>
      <w:r w:rsidRPr="001E220B">
        <w:rPr>
          <w:rFonts w:cs="Arial"/>
          <w:szCs w:val="20"/>
        </w:rPr>
        <w:t xml:space="preserve">Zeiten: </w:t>
      </w:r>
      <w:r w:rsidRPr="001E220B">
        <w:rPr>
          <w:rFonts w:cs="Arial"/>
          <w:b/>
          <w:szCs w:val="20"/>
        </w:rPr>
        <w:t>1</w:t>
      </w:r>
      <w:r w:rsidR="004D0321">
        <w:rPr>
          <w:rFonts w:cs="Arial"/>
          <w:b/>
          <w:szCs w:val="20"/>
        </w:rPr>
        <w:t>0</w:t>
      </w:r>
      <w:r w:rsidRPr="001E220B">
        <w:rPr>
          <w:rFonts w:cs="Arial"/>
          <w:b/>
          <w:szCs w:val="20"/>
        </w:rPr>
        <w:t>:</w:t>
      </w:r>
      <w:r w:rsidR="00F533FD" w:rsidRPr="001E220B">
        <w:rPr>
          <w:rFonts w:cs="Arial"/>
          <w:b/>
          <w:szCs w:val="20"/>
        </w:rPr>
        <w:t>3</w:t>
      </w:r>
      <w:r w:rsidRPr="001E220B">
        <w:rPr>
          <w:rFonts w:cs="Arial"/>
          <w:b/>
          <w:szCs w:val="20"/>
        </w:rPr>
        <w:t>0, 1</w:t>
      </w:r>
      <w:r w:rsidR="004D0321">
        <w:rPr>
          <w:rFonts w:cs="Arial"/>
          <w:b/>
          <w:szCs w:val="20"/>
        </w:rPr>
        <w:t>2</w:t>
      </w:r>
      <w:r w:rsidRPr="001E220B">
        <w:rPr>
          <w:rFonts w:cs="Arial"/>
          <w:b/>
          <w:szCs w:val="20"/>
        </w:rPr>
        <w:t>:</w:t>
      </w:r>
      <w:r w:rsidR="00F533FD" w:rsidRPr="001E220B">
        <w:rPr>
          <w:rFonts w:cs="Arial"/>
          <w:b/>
          <w:szCs w:val="20"/>
        </w:rPr>
        <w:t>3</w:t>
      </w:r>
      <w:r w:rsidRPr="001E220B">
        <w:rPr>
          <w:rFonts w:cs="Arial"/>
          <w:b/>
          <w:szCs w:val="20"/>
        </w:rPr>
        <w:t xml:space="preserve">0, </w:t>
      </w:r>
      <w:r w:rsidR="004D0321">
        <w:rPr>
          <w:rFonts w:cs="Arial"/>
          <w:b/>
          <w:szCs w:val="20"/>
        </w:rPr>
        <w:t>14:</w:t>
      </w:r>
      <w:r w:rsidR="00F533FD" w:rsidRPr="004D0321">
        <w:rPr>
          <w:rFonts w:cs="Arial"/>
          <w:b/>
          <w:szCs w:val="20"/>
        </w:rPr>
        <w:t>3</w:t>
      </w:r>
      <w:r w:rsidRPr="004D0321">
        <w:rPr>
          <w:rFonts w:cs="Arial"/>
          <w:b/>
          <w:szCs w:val="20"/>
        </w:rPr>
        <w:t>0</w:t>
      </w:r>
      <w:r w:rsidR="004D0321" w:rsidRPr="004D0321">
        <w:rPr>
          <w:rFonts w:cs="Arial"/>
          <w:b/>
          <w:szCs w:val="20"/>
        </w:rPr>
        <w:t>,16:30</w:t>
      </w:r>
      <w:r w:rsidR="004D0321">
        <w:rPr>
          <w:rFonts w:cs="Arial"/>
          <w:szCs w:val="20"/>
        </w:rPr>
        <w:t xml:space="preserve"> </w:t>
      </w:r>
      <w:r w:rsidRPr="001E220B">
        <w:rPr>
          <w:rFonts w:cs="Arial"/>
          <w:szCs w:val="20"/>
        </w:rPr>
        <w:t xml:space="preserve">Dauer: ca. </w:t>
      </w:r>
      <w:r w:rsidR="00F337B3" w:rsidRPr="001E220B">
        <w:rPr>
          <w:rFonts w:cs="Arial"/>
          <w:szCs w:val="20"/>
        </w:rPr>
        <w:t>20</w:t>
      </w:r>
      <w:r w:rsidRPr="001E220B">
        <w:rPr>
          <w:rFonts w:cs="Arial"/>
          <w:szCs w:val="20"/>
        </w:rPr>
        <w:t xml:space="preserve"> Minuten</w:t>
      </w:r>
    </w:p>
    <w:p w14:paraId="747EC5B4" w14:textId="4B6255D9" w:rsidR="0087566B" w:rsidRPr="001E220B" w:rsidRDefault="00B16912" w:rsidP="006C475A">
      <w:pPr>
        <w:tabs>
          <w:tab w:val="left" w:pos="705"/>
        </w:tabs>
        <w:spacing w:after="0" w:line="240" w:lineRule="auto"/>
        <w:rPr>
          <w:rFonts w:cs="Arial"/>
          <w:b/>
          <w:szCs w:val="20"/>
        </w:rPr>
      </w:pPr>
      <w:r w:rsidRPr="00611EB5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62AFCE7" wp14:editId="6B1854D1">
                <wp:simplePos x="0" y="0"/>
                <wp:positionH relativeFrom="column">
                  <wp:posOffset>567055</wp:posOffset>
                </wp:positionH>
                <wp:positionV relativeFrom="paragraph">
                  <wp:posOffset>172085</wp:posOffset>
                </wp:positionV>
                <wp:extent cx="2310765" cy="1366520"/>
                <wp:effectExtent l="0" t="0" r="13335" b="2413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765" cy="136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C56F5" w14:textId="77777777" w:rsidR="006C475A" w:rsidRPr="002C02B4" w:rsidRDefault="006C475A" w:rsidP="006C475A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  <w:r w:rsidRPr="002C02B4">
                              <w:rPr>
                                <w:i/>
                              </w:rPr>
                              <w:t>Viel Spaß,</w:t>
                            </w:r>
                            <w:r w:rsidR="00BD0652">
                              <w:rPr>
                                <w:i/>
                              </w:rPr>
                              <w:t xml:space="preserve"> </w:t>
                            </w:r>
                            <w:r w:rsidRPr="002C02B4">
                              <w:rPr>
                                <w:i/>
                              </w:rPr>
                              <w:t>gute Unterhaltung</w:t>
                            </w:r>
                          </w:p>
                          <w:p w14:paraId="5C66BCA0" w14:textId="4A24E197" w:rsidR="006C475A" w:rsidRPr="002C02B4" w:rsidRDefault="006C475A" w:rsidP="006C475A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  <w:r w:rsidRPr="002C02B4">
                              <w:rPr>
                                <w:i/>
                              </w:rPr>
                              <w:t>und einen schönen</w:t>
                            </w:r>
                            <w:r w:rsidR="00BD0652">
                              <w:rPr>
                                <w:i/>
                              </w:rPr>
                              <w:t xml:space="preserve"> informativen </w:t>
                            </w:r>
                            <w:r w:rsidRPr="002C02B4">
                              <w:rPr>
                                <w:i/>
                              </w:rPr>
                              <w:t>Tag auf unserem</w:t>
                            </w:r>
                            <w:r w:rsidR="00BD0652">
                              <w:rPr>
                                <w:i/>
                              </w:rPr>
                              <w:t xml:space="preserve"> </w:t>
                            </w:r>
                            <w:r w:rsidRPr="002C02B4">
                              <w:rPr>
                                <w:i/>
                              </w:rPr>
                              <w:t>Hoffest wünscht Ihnen</w:t>
                            </w:r>
                          </w:p>
                          <w:p w14:paraId="1B4296E9" w14:textId="47052813" w:rsidR="006C475A" w:rsidRPr="002C02B4" w:rsidRDefault="006C475A" w:rsidP="006C475A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  <w:r w:rsidRPr="002C02B4">
                              <w:rPr>
                                <w:i/>
                              </w:rPr>
                              <w:t>Ihre Familie Hahne</w:t>
                            </w:r>
                            <w:r w:rsidR="00BD0652">
                              <w:rPr>
                                <w:i/>
                              </w:rPr>
                              <w:t xml:space="preserve"> </w:t>
                            </w:r>
                            <w:r w:rsidR="00B16912">
                              <w:rPr>
                                <w:i/>
                              </w:rPr>
                              <w:t xml:space="preserve">&amp; </w:t>
                            </w:r>
                            <w:r w:rsidR="00BD0652">
                              <w:rPr>
                                <w:i/>
                              </w:rPr>
                              <w:t>Team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AFCE7" id="_x0000_s1031" type="#_x0000_t202" style="position:absolute;margin-left:44.65pt;margin-top:13.55pt;width:181.95pt;height:107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" strokecolor="white [3212]">
                <v:textbox>
                  <w:txbxContent>
                    <w:p w14:paraId="699C56F5" w14:textId="77777777" w:rsidR="006C475A" w:rsidRPr="002C02B4" w:rsidRDefault="006C475A" w:rsidP="006C475A">
                      <w:pPr>
                        <w:spacing w:after="0" w:line="240" w:lineRule="auto"/>
                        <w:rPr>
                          <w:i/>
                        </w:rPr>
                      </w:pPr>
                      <w:r w:rsidRPr="002C02B4">
                        <w:rPr>
                          <w:i/>
                        </w:rPr>
                        <w:t>Viel Spaß,</w:t>
                      </w:r>
                      <w:r w:rsidR="00BD0652">
                        <w:rPr>
                          <w:i/>
                        </w:rPr>
                        <w:t xml:space="preserve"> </w:t>
                      </w:r>
                      <w:r w:rsidRPr="002C02B4">
                        <w:rPr>
                          <w:i/>
                        </w:rPr>
                        <w:t>gute Unterhaltung</w:t>
                      </w:r>
                    </w:p>
                    <w:p w14:paraId="5C66BCA0" w14:textId="4A24E197" w:rsidR="006C475A" w:rsidRPr="002C02B4" w:rsidRDefault="006C475A" w:rsidP="006C475A">
                      <w:pPr>
                        <w:spacing w:after="0" w:line="240" w:lineRule="auto"/>
                        <w:rPr>
                          <w:i/>
                        </w:rPr>
                      </w:pPr>
                      <w:r w:rsidRPr="002C02B4">
                        <w:rPr>
                          <w:i/>
                        </w:rPr>
                        <w:t>und einen schönen</w:t>
                      </w:r>
                      <w:r w:rsidR="00BD0652">
                        <w:rPr>
                          <w:i/>
                        </w:rPr>
                        <w:t xml:space="preserve"> informativen </w:t>
                      </w:r>
                      <w:r w:rsidRPr="002C02B4">
                        <w:rPr>
                          <w:i/>
                        </w:rPr>
                        <w:t>Tag auf unserem</w:t>
                      </w:r>
                      <w:r w:rsidR="00BD0652">
                        <w:rPr>
                          <w:i/>
                        </w:rPr>
                        <w:t xml:space="preserve"> </w:t>
                      </w:r>
                      <w:r w:rsidRPr="002C02B4">
                        <w:rPr>
                          <w:i/>
                        </w:rPr>
                        <w:t>Hoffest wünscht Ihnen</w:t>
                      </w:r>
                    </w:p>
                    <w:p w14:paraId="1B4296E9" w14:textId="47052813" w:rsidR="006C475A" w:rsidRPr="002C02B4" w:rsidRDefault="006C475A" w:rsidP="006C475A">
                      <w:pPr>
                        <w:spacing w:after="0" w:line="240" w:lineRule="auto"/>
                        <w:rPr>
                          <w:i/>
                        </w:rPr>
                      </w:pPr>
                      <w:r w:rsidRPr="002C02B4">
                        <w:rPr>
                          <w:i/>
                        </w:rPr>
                        <w:t>Ihre Familie Hahne</w:t>
                      </w:r>
                      <w:r w:rsidR="00BD0652">
                        <w:rPr>
                          <w:i/>
                        </w:rPr>
                        <w:t xml:space="preserve"> </w:t>
                      </w:r>
                      <w:r w:rsidR="00B16912">
                        <w:rPr>
                          <w:i/>
                        </w:rPr>
                        <w:t xml:space="preserve">&amp; </w:t>
                      </w:r>
                      <w:r w:rsidR="00BD0652">
                        <w:rPr>
                          <w:i/>
                        </w:rPr>
                        <w:t>Team</w:t>
                      </w:r>
                    </w:p>
                  </w:txbxContent>
                </v:textbox>
              </v:shape>
            </w:pict>
          </mc:Fallback>
        </mc:AlternateContent>
      </w:r>
    </w:p>
    <w:p w14:paraId="71A9FA30" w14:textId="492FDA3D" w:rsidR="00951018" w:rsidRPr="00951018" w:rsidRDefault="007F0510" w:rsidP="00951018">
      <w:pPr>
        <w:spacing w:after="0" w:line="240" w:lineRule="auto"/>
        <w:rPr>
          <w:b/>
          <w:sz w:val="24"/>
        </w:rPr>
      </w:pPr>
      <w:bookmarkStart w:id="0" w:name="_Hlk144365109"/>
      <w:r w:rsidRPr="00B16912">
        <w:rPr>
          <w:rFonts w:cs="Arial"/>
          <w:b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5E24034" wp14:editId="4A4E0488">
                <wp:simplePos x="0" y="0"/>
                <wp:positionH relativeFrom="margin">
                  <wp:posOffset>5501005</wp:posOffset>
                </wp:positionH>
                <wp:positionV relativeFrom="paragraph">
                  <wp:posOffset>160020</wp:posOffset>
                </wp:positionV>
                <wp:extent cx="3771900" cy="2120265"/>
                <wp:effectExtent l="0" t="0" r="19050" b="1333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2120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2A65B" w14:textId="77777777" w:rsidR="00B16912" w:rsidRDefault="00B16912" w:rsidP="00B16912">
                            <w:r>
                              <w:t xml:space="preserve">Ankündigung: </w:t>
                            </w:r>
                          </w:p>
                          <w:p w14:paraId="12D989B4" w14:textId="039FFA51" w:rsidR="00B16912" w:rsidRPr="00B16912" w:rsidRDefault="00B16912" w:rsidP="00B1691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16912">
                              <w:rPr>
                                <w:b/>
                                <w:bCs/>
                              </w:rPr>
                              <w:t>23.09. + 24.09.2023 großes Hoffest in Gleidingen</w:t>
                            </w:r>
                          </w:p>
                          <w:p w14:paraId="3E8471F1" w14:textId="77777777" w:rsidR="00B16912" w:rsidRPr="00B16912" w:rsidRDefault="00B16912" w:rsidP="00B1691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16912">
                              <w:rPr>
                                <w:b/>
                                <w:bCs/>
                              </w:rPr>
                              <w:t xml:space="preserve">                                33.Tag der offenen Plantage 2023</w:t>
                            </w:r>
                          </w:p>
                          <w:p w14:paraId="073E108A" w14:textId="7A140330" w:rsidR="00B16912" w:rsidRDefault="00B16912" w:rsidP="00B16912">
                            <w:r>
                              <w:t>Programm: Filmvorführungen, informative Traktorfahrten, Kinderbastelecke, Kindertraktorfahrten, Kasperletheater, Kunsthandwerk, bäuerlicher Imbiss, Bibermobil (NABU Laatzen), Apfelsaft pressen für Kinder (NABU Laatzen), Glücksrad (Rotary Club Calenberg-Pattensen), u.v.m.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24034" id="_x0000_s1032" type="#_x0000_t202" style="position:absolute;margin-left:433.15pt;margin-top:12.6pt;width:297pt;height:166.9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">
                <v:textbox>
                  <w:txbxContent>
                    <w:p w14:paraId="2B52A65B" w14:textId="77777777" w:rsidR="00B16912" w:rsidRDefault="00B16912" w:rsidP="00B16912">
                      <w:r>
                        <w:t xml:space="preserve">Ankündigung: </w:t>
                      </w:r>
                    </w:p>
                    <w:p w14:paraId="12D989B4" w14:textId="039FFA51" w:rsidR="00B16912" w:rsidRPr="00B16912" w:rsidRDefault="00B16912" w:rsidP="00B1691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16912">
                        <w:rPr>
                          <w:b/>
                          <w:bCs/>
                        </w:rPr>
                        <w:t>23.09. + 24.09.2023 großes Hoffest in Gleidingen</w:t>
                      </w:r>
                    </w:p>
                    <w:p w14:paraId="3E8471F1" w14:textId="77777777" w:rsidR="00B16912" w:rsidRPr="00B16912" w:rsidRDefault="00B16912" w:rsidP="00B16912">
                      <w:pPr>
                        <w:rPr>
                          <w:b/>
                          <w:bCs/>
                        </w:rPr>
                      </w:pPr>
                      <w:r w:rsidRPr="00B16912">
                        <w:rPr>
                          <w:b/>
                          <w:bCs/>
                        </w:rPr>
                        <w:t xml:space="preserve">                                33.Tag der offenen Plantage 2023</w:t>
                      </w:r>
                    </w:p>
                    <w:p w14:paraId="073E108A" w14:textId="7A140330" w:rsidR="00B16912" w:rsidRDefault="00B16912" w:rsidP="00B16912">
                      <w:r>
                        <w:t>Programm: Filmvorführungen, informative Traktorfahrten, Kinderbastelecke, Kindertraktorfahrten, Kasperletheater, Kunsthandwerk, bäuerlicher Imbiss, Bibermobil (NABU Laatzen), Apfelsaft pressen für Kinder (NABU Laatzen), Glücksrad (Rotary Club Calenberg-Pattensen), u.v.m.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51018">
        <w:rPr>
          <w:b/>
          <w:sz w:val="24"/>
        </w:rPr>
        <w:t xml:space="preserve">         </w:t>
      </w:r>
    </w:p>
    <w:p w14:paraId="6FED2D18" w14:textId="58914B21" w:rsidR="007F0510" w:rsidRPr="007F0510" w:rsidRDefault="007F0510" w:rsidP="007F0510">
      <w:pPr>
        <w:jc w:val="center"/>
        <w:rPr>
          <w:color w:val="FF0000"/>
          <w:sz w:val="48"/>
          <w:szCs w:val="24"/>
        </w:rPr>
      </w:pPr>
    </w:p>
    <w:bookmarkEnd w:id="0"/>
    <w:p w14:paraId="20EFF16F" w14:textId="353EE6FA" w:rsidR="00611EB5" w:rsidRPr="00611EB5" w:rsidRDefault="00611EB5" w:rsidP="00951018">
      <w:pPr>
        <w:spacing w:after="0" w:line="240" w:lineRule="auto"/>
      </w:pPr>
    </w:p>
    <w:sectPr w:rsidR="00611EB5" w:rsidRPr="00611EB5" w:rsidSect="00D763C5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37F0E" w14:textId="77777777" w:rsidR="007D326D" w:rsidRDefault="007D326D" w:rsidP="006C475A">
      <w:pPr>
        <w:spacing w:after="0" w:line="240" w:lineRule="auto"/>
      </w:pPr>
      <w:r>
        <w:separator/>
      </w:r>
    </w:p>
  </w:endnote>
  <w:endnote w:type="continuationSeparator" w:id="0">
    <w:p w14:paraId="474EA4FB" w14:textId="77777777" w:rsidR="007D326D" w:rsidRDefault="007D326D" w:rsidP="006C4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6BDCF" w14:textId="77777777" w:rsidR="007D326D" w:rsidRDefault="007D326D" w:rsidP="006C475A">
      <w:pPr>
        <w:spacing w:after="0" w:line="240" w:lineRule="auto"/>
      </w:pPr>
      <w:r>
        <w:separator/>
      </w:r>
    </w:p>
  </w:footnote>
  <w:footnote w:type="continuationSeparator" w:id="0">
    <w:p w14:paraId="440D4525" w14:textId="77777777" w:rsidR="007D326D" w:rsidRDefault="007D326D" w:rsidP="006C4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EE8D1" w14:textId="297F755B" w:rsidR="006C475A" w:rsidRPr="006C475A" w:rsidRDefault="006C475A">
    <w:pPr>
      <w:pStyle w:val="Kopfzeile"/>
    </w:pPr>
    <w: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4BE"/>
    <w:rsid w:val="00001E3F"/>
    <w:rsid w:val="00056166"/>
    <w:rsid w:val="000A73E5"/>
    <w:rsid w:val="001214BE"/>
    <w:rsid w:val="00166187"/>
    <w:rsid w:val="001E220B"/>
    <w:rsid w:val="00241935"/>
    <w:rsid w:val="00250076"/>
    <w:rsid w:val="002A23C6"/>
    <w:rsid w:val="002C02B4"/>
    <w:rsid w:val="002C4821"/>
    <w:rsid w:val="002D5E78"/>
    <w:rsid w:val="004150D8"/>
    <w:rsid w:val="004D0321"/>
    <w:rsid w:val="004E78B8"/>
    <w:rsid w:val="005935F9"/>
    <w:rsid w:val="00603E68"/>
    <w:rsid w:val="00611EB5"/>
    <w:rsid w:val="006163F6"/>
    <w:rsid w:val="006A7733"/>
    <w:rsid w:val="006C475A"/>
    <w:rsid w:val="007D326D"/>
    <w:rsid w:val="007F0510"/>
    <w:rsid w:val="0087566B"/>
    <w:rsid w:val="00880470"/>
    <w:rsid w:val="008C2E7C"/>
    <w:rsid w:val="00913E97"/>
    <w:rsid w:val="009322FD"/>
    <w:rsid w:val="00943F7C"/>
    <w:rsid w:val="00951018"/>
    <w:rsid w:val="00A3594C"/>
    <w:rsid w:val="00A4100F"/>
    <w:rsid w:val="00B10AE4"/>
    <w:rsid w:val="00B16912"/>
    <w:rsid w:val="00BD0652"/>
    <w:rsid w:val="00C02977"/>
    <w:rsid w:val="00C221D6"/>
    <w:rsid w:val="00C27685"/>
    <w:rsid w:val="00D763C5"/>
    <w:rsid w:val="00E00528"/>
    <w:rsid w:val="00EB24EF"/>
    <w:rsid w:val="00F10ACF"/>
    <w:rsid w:val="00F16AF5"/>
    <w:rsid w:val="00F337B3"/>
    <w:rsid w:val="00F5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9F1A5"/>
  <w15:docId w15:val="{59B0F0A7-B01F-4B3B-9048-0015BF858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C475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1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14B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C4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475A"/>
  </w:style>
  <w:style w:type="paragraph" w:styleId="Fuzeile">
    <w:name w:val="footer"/>
    <w:basedOn w:val="Standard"/>
    <w:link w:val="FuzeileZchn"/>
    <w:uiPriority w:val="99"/>
    <w:unhideWhenUsed/>
    <w:rsid w:val="006C4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4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1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7E408-EEDE-41F0-A4C7-D2DFD2AEA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 Hahne</dc:creator>
  <cp:lastModifiedBy>Klaus</cp:lastModifiedBy>
  <cp:revision>3</cp:revision>
  <cp:lastPrinted>2022-09-07T07:06:00Z</cp:lastPrinted>
  <dcterms:created xsi:type="dcterms:W3CDTF">2023-08-31T07:10:00Z</dcterms:created>
  <dcterms:modified xsi:type="dcterms:W3CDTF">2023-09-07T05:25:00Z</dcterms:modified>
</cp:coreProperties>
</file>